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1: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Apellidos: </w:t>
      </w:r>
      <w:r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Hernández Ramos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Nombre: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Juan Pablo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Institución de trabajo: </w:t>
      </w:r>
      <w:r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Universidad de Salamanca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 País: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Pr="008A139D"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España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Correo electrónico: </w:t>
      </w:r>
      <w:r w:rsidRPr="008A139D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juanpablo@usal.es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 Código ORCID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:</w:t>
      </w:r>
      <w:r w:rsidRPr="008A139D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hyperlink r:id="rId4" w:tgtFrame="_blank" w:history="1">
        <w:r w:rsidRPr="008A139D">
          <w:rPr>
            <w:rStyle w:val="Textoennegrita"/>
            <w:rFonts w:ascii="Arial" w:hAnsi="Arial" w:cs="Arial"/>
            <w:b w:val="0"/>
            <w:color w:val="111111"/>
            <w:sz w:val="17"/>
            <w:szCs w:val="17"/>
          </w:rPr>
          <w:t>http://orcid.org/0000-0002-0902-5453</w:t>
        </w:r>
      </w:hyperlink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2:</w:t>
      </w:r>
      <w:bookmarkStart w:id="0" w:name="_GoBack"/>
      <w:bookmarkEnd w:id="0"/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Apellidos: </w:t>
      </w:r>
      <w:r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Torrijos Fincias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Nombre: </w:t>
      </w:r>
      <w:r w:rsidRPr="008A139D"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Patricia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Institución de trabajo: </w:t>
      </w:r>
      <w:r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Universidad de Salamanca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País: </w:t>
      </w:r>
      <w:r w:rsidRPr="008A139D">
        <w:rPr>
          <w:rStyle w:val="Textoennegrita"/>
          <w:rFonts w:ascii="Arial" w:hAnsi="Arial" w:cs="Arial"/>
          <w:b w:val="0"/>
          <w:color w:val="111111"/>
          <w:sz w:val="17"/>
          <w:szCs w:val="17"/>
        </w:rPr>
        <w:t>España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Correo electrónico: </w:t>
      </w:r>
      <w:r w:rsidRPr="008A139D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juanpablo@usal.es</w:t>
      </w:r>
    </w:p>
    <w:p w:rsidR="008A139D" w:rsidRDefault="008A139D" w:rsidP="008A139D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 Código ORCID: </w:t>
      </w:r>
      <w:hyperlink r:id="rId5" w:tgtFrame="_blank" w:history="1">
        <w:r w:rsidRPr="008A139D">
          <w:rPr>
            <w:rStyle w:val="Textoennegrita"/>
            <w:rFonts w:ascii="Arial" w:hAnsi="Arial" w:cs="Arial"/>
            <w:b w:val="0"/>
            <w:color w:val="111111"/>
            <w:sz w:val="17"/>
            <w:szCs w:val="17"/>
          </w:rPr>
          <w:t>http://orcid.org/ 0000-0001-8183-1284</w:t>
        </w:r>
      </w:hyperlink>
    </w:p>
    <w:p w:rsidR="00C00E6F" w:rsidRDefault="00C00E6F"/>
    <w:sectPr w:rsidR="00C0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0"/>
    <w:rsid w:val="00171710"/>
    <w:rsid w:val="008A139D"/>
    <w:rsid w:val="00C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F8FB"/>
  <w15:chartTrackingRefBased/>
  <w15:docId w15:val="{E3BB7684-82A8-418E-9FAE-8F13F66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13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A13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2-0902-5453" TargetMode="External"/><Relationship Id="rId4" Type="http://schemas.openxmlformats.org/officeDocument/2006/relationships/hyperlink" Target="http://orcid.org/0000-0002-0902-54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2018-03-09T10:55:00Z</dcterms:created>
  <dcterms:modified xsi:type="dcterms:W3CDTF">2018-03-09T10:59:00Z</dcterms:modified>
</cp:coreProperties>
</file>